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0"/>
        <w:gridCol w:w="7366"/>
      </w:tblGrid>
      <w:tr w:rsidR="00D12282" w:rsidTr="00D12282"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</w:tcPr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Рассмотрено                              </w:t>
            </w:r>
          </w:p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заседании педагогического совета</w:t>
            </w:r>
          </w:p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«12» марта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приказом </w:t>
            </w:r>
          </w:p>
          <w:p w:rsidR="00D12282" w:rsidRDefault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Директора школы </w:t>
            </w:r>
          </w:p>
          <w:p w:rsidR="00D12282" w:rsidRDefault="00D12282" w:rsidP="00D1228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 «12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марта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№59-ОД</w:t>
            </w:r>
          </w:p>
        </w:tc>
      </w:tr>
    </w:tbl>
    <w:p w:rsidR="00D17C4B" w:rsidRPr="00D17C4B" w:rsidRDefault="00D17C4B" w:rsidP="00D17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A99" w:rsidRDefault="004870E5" w:rsidP="00E5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5C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улучшению качества </w:t>
      </w:r>
      <w:r w:rsidR="007732D2">
        <w:rPr>
          <w:rFonts w:ascii="Times New Roman" w:hAnsi="Times New Roman" w:cs="Times New Roman"/>
          <w:b/>
          <w:sz w:val="24"/>
          <w:szCs w:val="24"/>
        </w:rPr>
        <w:t xml:space="preserve">условий осуществления образовательной деятельности </w:t>
      </w:r>
      <w:r w:rsidR="007732D2" w:rsidRPr="001F435C">
        <w:rPr>
          <w:rFonts w:ascii="Times New Roman" w:hAnsi="Times New Roman" w:cs="Times New Roman"/>
          <w:b/>
          <w:sz w:val="24"/>
          <w:szCs w:val="24"/>
        </w:rPr>
        <w:t xml:space="preserve">МБОУ Русской СОШ им. М.Н. Алексеева </w:t>
      </w:r>
      <w:r w:rsidRPr="001F435C">
        <w:rPr>
          <w:rFonts w:ascii="Times New Roman" w:hAnsi="Times New Roman" w:cs="Times New Roman"/>
          <w:b/>
          <w:sz w:val="24"/>
          <w:szCs w:val="24"/>
        </w:rPr>
        <w:t xml:space="preserve">по результатам независимой </w:t>
      </w:r>
      <w:proofErr w:type="gramStart"/>
      <w:r w:rsidRPr="001F435C">
        <w:rPr>
          <w:rFonts w:ascii="Times New Roman" w:hAnsi="Times New Roman" w:cs="Times New Roman"/>
          <w:b/>
          <w:sz w:val="24"/>
          <w:szCs w:val="24"/>
        </w:rPr>
        <w:t xml:space="preserve">оценки качества </w:t>
      </w:r>
      <w:r w:rsidR="007732D2"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</w:t>
      </w:r>
      <w:proofErr w:type="gramEnd"/>
    </w:p>
    <w:p w:rsidR="002F304E" w:rsidRDefault="002F304E" w:rsidP="00E5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6039"/>
        <w:gridCol w:w="1796"/>
        <w:gridCol w:w="2124"/>
        <w:gridCol w:w="4015"/>
      </w:tblGrid>
      <w:tr w:rsidR="00680C9C" w:rsidTr="00F95B1D">
        <w:tc>
          <w:tcPr>
            <w:tcW w:w="812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9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Style w:val="22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Style w:val="22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24" w:type="dxa"/>
          </w:tcPr>
          <w:p w:rsidR="00680C9C" w:rsidRPr="00B963CA" w:rsidRDefault="00680C9C" w:rsidP="00E5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3CA">
              <w:rPr>
                <w:rStyle w:val="22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4015" w:type="dxa"/>
          </w:tcPr>
          <w:p w:rsidR="00680C9C" w:rsidRPr="00B963CA" w:rsidRDefault="00680C9C" w:rsidP="00E532C1">
            <w:pPr>
              <w:pStyle w:val="210"/>
              <w:shd w:val="clear" w:color="auto" w:fill="auto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963CA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814612" w:rsidTr="00F95B1D">
        <w:tc>
          <w:tcPr>
            <w:tcW w:w="812" w:type="dxa"/>
          </w:tcPr>
          <w:p w:rsidR="00814612" w:rsidRPr="00B963CA" w:rsidRDefault="007732D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</w:tcPr>
          <w:p w:rsidR="00814612" w:rsidRPr="00B963CA" w:rsidRDefault="00814612" w:rsidP="00E532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Своевременное   размещение   и   обновление   информа</w:t>
            </w:r>
            <w:r w:rsidRPr="00B963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963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ции   о   деятельности   школы на   ин</w:t>
            </w:r>
            <w:r w:rsidRPr="00B963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963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формационных </w:t>
            </w:r>
            <w:bookmarkStart w:id="0" w:name="_GoBack"/>
            <w:bookmarkEnd w:id="0"/>
            <w:r w:rsidRPr="00B963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стендах, в сети Интернет (на </w:t>
            </w:r>
            <w:r w:rsidRPr="00B963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официаль</w:t>
            </w:r>
            <w:r w:rsidRPr="00B963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ном сайте)</w:t>
            </w:r>
          </w:p>
        </w:tc>
        <w:tc>
          <w:tcPr>
            <w:tcW w:w="1796" w:type="dxa"/>
          </w:tcPr>
          <w:p w:rsidR="00814612" w:rsidRPr="00B963CA" w:rsidRDefault="0081461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4" w:type="dxa"/>
            <w:vMerge w:val="restart"/>
          </w:tcPr>
          <w:p w:rsidR="00814612" w:rsidRPr="00B963CA" w:rsidRDefault="0081461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Бойко Л.А., заместитель директора по учебной работе</w:t>
            </w:r>
          </w:p>
        </w:tc>
        <w:tc>
          <w:tcPr>
            <w:tcW w:w="4015" w:type="dxa"/>
            <w:vMerge w:val="restart"/>
          </w:tcPr>
          <w:p w:rsidR="00814612" w:rsidRPr="00B963CA" w:rsidRDefault="00814612" w:rsidP="00E532C1">
            <w:pPr>
              <w:pStyle w:val="a3"/>
              <w:spacing w:before="0" w:beforeAutospacing="0" w:after="0" w:afterAutospacing="0"/>
            </w:pPr>
            <w:r w:rsidRPr="00B963CA">
              <w:t>Обеспечение открытости и дос</w:t>
            </w:r>
            <w:r w:rsidRPr="00B963CA">
              <w:rPr>
                <w:spacing w:val="-2"/>
              </w:rPr>
              <w:t>тупности информации об образо</w:t>
            </w:r>
            <w:r w:rsidRPr="00B963CA">
              <w:rPr>
                <w:spacing w:val="-2"/>
              </w:rPr>
              <w:softHyphen/>
            </w:r>
            <w:r w:rsidRPr="00B963CA">
              <w:t>вательной организации</w:t>
            </w:r>
          </w:p>
        </w:tc>
      </w:tr>
      <w:tr w:rsidR="00814612" w:rsidTr="00F95B1D">
        <w:tc>
          <w:tcPr>
            <w:tcW w:w="812" w:type="dxa"/>
          </w:tcPr>
          <w:p w:rsidR="00814612" w:rsidRPr="00B963CA" w:rsidRDefault="007732D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</w:tcPr>
          <w:p w:rsidR="00814612" w:rsidRPr="00B963CA" w:rsidRDefault="00814612" w:rsidP="00E532C1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963CA">
              <w:rPr>
                <w:rStyle w:val="22"/>
                <w:b w:val="0"/>
                <w:color w:val="000000"/>
                <w:sz w:val="24"/>
                <w:szCs w:val="24"/>
              </w:rPr>
              <w:t>Добавление новых разделов, отражающих</w:t>
            </w:r>
            <w:r w:rsidRPr="00B963CA">
              <w:rPr>
                <w:rStyle w:val="22"/>
                <w:b w:val="0"/>
                <w:color w:val="000000"/>
                <w:sz w:val="24"/>
                <w:szCs w:val="24"/>
              </w:rPr>
              <w:br/>
              <w:t>деятельность учреждения</w:t>
            </w:r>
            <w:r w:rsidRPr="00B963C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814612" w:rsidRPr="00B963CA" w:rsidRDefault="0081461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4" w:type="dxa"/>
            <w:vMerge/>
          </w:tcPr>
          <w:p w:rsidR="00814612" w:rsidRPr="00B963CA" w:rsidRDefault="0081461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vMerge/>
          </w:tcPr>
          <w:p w:rsidR="00814612" w:rsidRPr="00B963CA" w:rsidRDefault="00814612" w:rsidP="00E532C1">
            <w:pPr>
              <w:pStyle w:val="a3"/>
              <w:spacing w:before="0" w:beforeAutospacing="0" w:after="0" w:afterAutospacing="0"/>
            </w:pPr>
          </w:p>
        </w:tc>
      </w:tr>
      <w:tr w:rsidR="00814612" w:rsidTr="00F95B1D">
        <w:tc>
          <w:tcPr>
            <w:tcW w:w="812" w:type="dxa"/>
          </w:tcPr>
          <w:p w:rsidR="00814612" w:rsidRPr="00B963CA" w:rsidRDefault="007732D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</w:tcPr>
          <w:p w:rsidR="00814612" w:rsidRPr="00B963CA" w:rsidRDefault="00814612" w:rsidP="00E5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показателям:</w:t>
            </w:r>
          </w:p>
          <w:p w:rsidR="00814612" w:rsidRPr="00B963CA" w:rsidRDefault="00814612" w:rsidP="00E5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и информационное обеспечение организации;</w:t>
            </w:r>
          </w:p>
          <w:p w:rsidR="00814612" w:rsidRPr="00B963CA" w:rsidRDefault="00814612" w:rsidP="00E5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условий для индивидуальной работы с </w:t>
            </w:r>
            <w:proofErr w:type="gramStart"/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4612" w:rsidRPr="00B963CA" w:rsidRDefault="00814612" w:rsidP="00E5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- наличие дополнительных образовательных программ;</w:t>
            </w:r>
          </w:p>
          <w:p w:rsidR="00814612" w:rsidRPr="00B963CA" w:rsidRDefault="00814612" w:rsidP="00E5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развития творческих способностей и интересов обучающихся;</w:t>
            </w:r>
          </w:p>
          <w:p w:rsidR="00814612" w:rsidRPr="00B963CA" w:rsidRDefault="00814612" w:rsidP="00E532C1">
            <w:pPr>
              <w:rPr>
                <w:rStyle w:val="22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возможности оказания психолого-педагогической, медицинской и социальной помощи </w:t>
            </w:r>
            <w:proofErr w:type="gramStart"/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796" w:type="dxa"/>
          </w:tcPr>
          <w:p w:rsidR="00814612" w:rsidRPr="00B963CA" w:rsidRDefault="00B963CA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До 31.05.2019</w:t>
            </w:r>
          </w:p>
        </w:tc>
        <w:tc>
          <w:tcPr>
            <w:tcW w:w="2124" w:type="dxa"/>
          </w:tcPr>
          <w:p w:rsidR="00814612" w:rsidRPr="00B963CA" w:rsidRDefault="0081461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Бойко Л.А., заместитель директора по учебной работе</w:t>
            </w:r>
          </w:p>
        </w:tc>
        <w:tc>
          <w:tcPr>
            <w:tcW w:w="4015" w:type="dxa"/>
            <w:vMerge/>
          </w:tcPr>
          <w:p w:rsidR="00814612" w:rsidRPr="00B963CA" w:rsidRDefault="00814612" w:rsidP="00E532C1">
            <w:pPr>
              <w:pStyle w:val="a3"/>
              <w:spacing w:before="0" w:beforeAutospacing="0" w:after="0" w:afterAutospacing="0"/>
            </w:pPr>
          </w:p>
        </w:tc>
      </w:tr>
      <w:tr w:rsidR="00DE2F40" w:rsidTr="00F95B1D">
        <w:tc>
          <w:tcPr>
            <w:tcW w:w="812" w:type="dxa"/>
          </w:tcPr>
          <w:p w:rsidR="00DE2F40" w:rsidRPr="00B963CA" w:rsidRDefault="00B963CA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</w:tcPr>
          <w:p w:rsidR="00797FA1" w:rsidRPr="00B963CA" w:rsidRDefault="00797FA1" w:rsidP="00E532C1">
            <w:pPr>
              <w:ind w:firstLine="181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963C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Создать для получателей образовательных услуг возможность внесения предложений, направленных на улучшение качества работы школы.  </w:t>
            </w:r>
          </w:p>
          <w:p w:rsidR="00797FA1" w:rsidRPr="00B963CA" w:rsidRDefault="00797FA1" w:rsidP="00E532C1">
            <w:pPr>
              <w:ind w:firstLine="181"/>
              <w:jc w:val="both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963C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Создать закладку «Обратная связь» (для внесения предложений, для  информирования о ходе рассмотрения обращений граждан)</w:t>
            </w:r>
          </w:p>
          <w:p w:rsidR="00DE2F40" w:rsidRPr="00B963CA" w:rsidRDefault="00797FA1" w:rsidP="00E532C1">
            <w:pPr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Обеспечить проведение мониторинга обращений, предложений, направленных на улучшение качества работы ОУ.</w:t>
            </w:r>
          </w:p>
        </w:tc>
        <w:tc>
          <w:tcPr>
            <w:tcW w:w="1796" w:type="dxa"/>
          </w:tcPr>
          <w:p w:rsidR="00DE2F40" w:rsidRPr="00B963CA" w:rsidRDefault="00797FA1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До 31.05.2019</w:t>
            </w:r>
          </w:p>
        </w:tc>
        <w:tc>
          <w:tcPr>
            <w:tcW w:w="2124" w:type="dxa"/>
          </w:tcPr>
          <w:p w:rsidR="00DE2F40" w:rsidRPr="00B963CA" w:rsidRDefault="00797FA1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Бойко Л.А., заместитель директора по учебной работе</w:t>
            </w:r>
          </w:p>
        </w:tc>
        <w:tc>
          <w:tcPr>
            <w:tcW w:w="4015" w:type="dxa"/>
          </w:tcPr>
          <w:p w:rsidR="00797FA1" w:rsidRPr="00B963CA" w:rsidRDefault="00797FA1" w:rsidP="00E532C1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963C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Создание условий для участия родителей в управлении образовательной организацией.</w:t>
            </w:r>
          </w:p>
          <w:p w:rsidR="00797FA1" w:rsidRPr="00B963CA" w:rsidRDefault="00797FA1" w:rsidP="00E532C1">
            <w:pP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B963C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Информационная открытость работы ОУ.</w:t>
            </w:r>
          </w:p>
          <w:p w:rsidR="00DE2F40" w:rsidRPr="00B963CA" w:rsidRDefault="00DE2F40" w:rsidP="00E532C1">
            <w:pPr>
              <w:pStyle w:val="a3"/>
              <w:spacing w:before="0" w:beforeAutospacing="0" w:after="0" w:afterAutospacing="0"/>
            </w:pPr>
          </w:p>
        </w:tc>
      </w:tr>
      <w:tr w:rsidR="00814612" w:rsidTr="00B963CA">
        <w:trPr>
          <w:trHeight w:val="1000"/>
        </w:trPr>
        <w:tc>
          <w:tcPr>
            <w:tcW w:w="812" w:type="dxa"/>
          </w:tcPr>
          <w:p w:rsidR="00814612" w:rsidRPr="00B963CA" w:rsidRDefault="00B963CA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39" w:type="dxa"/>
          </w:tcPr>
          <w:p w:rsidR="00814612" w:rsidRPr="00B963CA" w:rsidRDefault="00814612" w:rsidP="00E532C1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963C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Создание условий для повышения уровня квалификации учителей</w:t>
            </w:r>
          </w:p>
        </w:tc>
        <w:tc>
          <w:tcPr>
            <w:tcW w:w="1796" w:type="dxa"/>
          </w:tcPr>
          <w:p w:rsidR="00814612" w:rsidRPr="00B963CA" w:rsidRDefault="0081461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4" w:type="dxa"/>
          </w:tcPr>
          <w:p w:rsidR="00814612" w:rsidRPr="00B963CA" w:rsidRDefault="00814612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015" w:type="dxa"/>
          </w:tcPr>
          <w:p w:rsidR="00814612" w:rsidRPr="00B963CA" w:rsidRDefault="00814612" w:rsidP="00E532C1">
            <w:pPr>
              <w:pStyle w:val="a3"/>
              <w:spacing w:before="0" w:beforeAutospacing="0" w:after="0" w:afterAutospacing="0"/>
            </w:pPr>
            <w:r w:rsidRPr="00B963CA">
              <w:t>Повышение доли учителей, имеющих высшую квалификационную категорию</w:t>
            </w:r>
          </w:p>
        </w:tc>
      </w:tr>
      <w:tr w:rsidR="00814612" w:rsidTr="00F95B1D">
        <w:tc>
          <w:tcPr>
            <w:tcW w:w="812" w:type="dxa"/>
          </w:tcPr>
          <w:p w:rsidR="00814612" w:rsidRPr="00B963CA" w:rsidRDefault="00B963CA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</w:tcPr>
          <w:p w:rsidR="00814612" w:rsidRPr="00B963CA" w:rsidRDefault="000B2CD1" w:rsidP="00E532C1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963CA">
              <w:rPr>
                <w:rStyle w:val="220"/>
                <w:b w:val="0"/>
                <w:color w:val="000000"/>
                <w:sz w:val="24"/>
                <w:szCs w:val="24"/>
              </w:rPr>
              <w:t>Обеспечение и создание условий для психологической</w:t>
            </w:r>
            <w:r w:rsidRPr="00B963CA">
              <w:rPr>
                <w:rStyle w:val="220"/>
                <w:b w:val="0"/>
                <w:color w:val="000000"/>
                <w:sz w:val="24"/>
                <w:szCs w:val="24"/>
              </w:rPr>
              <w:br/>
              <w:t>безопасности и комфортности в учреждении, на</w:t>
            </w:r>
            <w:r w:rsidRPr="00B963CA">
              <w:rPr>
                <w:rStyle w:val="220"/>
                <w:b w:val="0"/>
                <w:color w:val="000000"/>
                <w:sz w:val="24"/>
                <w:szCs w:val="24"/>
              </w:rPr>
              <w:br/>
              <w:t>установление взаимоотношений педагогических</w:t>
            </w:r>
            <w:r w:rsidRPr="00B963CA">
              <w:rPr>
                <w:rStyle w:val="220"/>
                <w:b w:val="0"/>
                <w:color w:val="000000"/>
                <w:sz w:val="24"/>
                <w:szCs w:val="24"/>
              </w:rPr>
              <w:br/>
              <w:t xml:space="preserve">работников с </w:t>
            </w:r>
            <w:proofErr w:type="gramStart"/>
            <w:r w:rsidRPr="00B963CA">
              <w:rPr>
                <w:rStyle w:val="220"/>
                <w:b w:val="0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96" w:type="dxa"/>
          </w:tcPr>
          <w:p w:rsidR="00814612" w:rsidRPr="00B963CA" w:rsidRDefault="00E532C1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5DBF" w:rsidRPr="00B963C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24" w:type="dxa"/>
          </w:tcPr>
          <w:p w:rsidR="00814612" w:rsidRPr="00B963CA" w:rsidRDefault="00F35DBF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B963CA" w:rsidRPr="00B963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B963CA"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работе, заместитель директора по воспитательной работе</w:t>
            </w:r>
          </w:p>
        </w:tc>
        <w:tc>
          <w:tcPr>
            <w:tcW w:w="4015" w:type="dxa"/>
          </w:tcPr>
          <w:p w:rsidR="00814612" w:rsidRPr="00B963CA" w:rsidRDefault="00F35DBF" w:rsidP="00E532C1">
            <w:pPr>
              <w:pStyle w:val="210"/>
              <w:shd w:val="clear" w:color="auto" w:fill="auto"/>
              <w:spacing w:after="0" w:line="240" w:lineRule="auto"/>
              <w:ind w:left="2"/>
              <w:jc w:val="both"/>
              <w:rPr>
                <w:sz w:val="24"/>
                <w:szCs w:val="24"/>
              </w:rPr>
            </w:pPr>
            <w:r w:rsidRPr="00B963CA">
              <w:rPr>
                <w:rStyle w:val="220"/>
                <w:color w:val="000000"/>
                <w:sz w:val="24"/>
                <w:szCs w:val="24"/>
              </w:rPr>
              <w:t>Аттестация педагогов и прохождение курсовой подготовки, повышение квалификации, анкетирование родителей</w:t>
            </w:r>
          </w:p>
        </w:tc>
      </w:tr>
      <w:tr w:rsidR="00B963CA" w:rsidTr="00F95B1D">
        <w:tc>
          <w:tcPr>
            <w:tcW w:w="812" w:type="dxa"/>
          </w:tcPr>
          <w:p w:rsidR="00B963CA" w:rsidRPr="00B963CA" w:rsidRDefault="00B963CA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9" w:type="dxa"/>
          </w:tcPr>
          <w:p w:rsidR="00B963CA" w:rsidRPr="00B963CA" w:rsidRDefault="00B963CA" w:rsidP="00E5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результатах НОКО </w:t>
            </w:r>
            <w:proofErr w:type="gramStart"/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3CA" w:rsidRPr="00B963CA" w:rsidRDefault="00B963CA" w:rsidP="00E5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созданном </w:t>
            </w:r>
            <w:proofErr w:type="gramStart"/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gramEnd"/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 «Независимая 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3CA" w:rsidRPr="00B963CA" w:rsidRDefault="00B963CA" w:rsidP="00E532C1">
            <w:pPr>
              <w:pStyle w:val="Style66"/>
              <w:spacing w:line="240" w:lineRule="auto"/>
              <w:jc w:val="center"/>
              <w:rPr>
                <w:rStyle w:val="FontStyle79"/>
                <w:sz w:val="24"/>
                <w:szCs w:val="24"/>
              </w:rPr>
            </w:pPr>
          </w:p>
        </w:tc>
        <w:tc>
          <w:tcPr>
            <w:tcW w:w="1796" w:type="dxa"/>
          </w:tcPr>
          <w:p w:rsidR="00B963CA" w:rsidRPr="00B963CA" w:rsidRDefault="00E532C1" w:rsidP="00E532C1">
            <w:pPr>
              <w:pStyle w:val="Style66"/>
              <w:spacing w:line="240" w:lineRule="auto"/>
              <w:jc w:val="center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П</w:t>
            </w:r>
            <w:r w:rsidR="00B963CA" w:rsidRPr="00B963CA">
              <w:rPr>
                <w:rStyle w:val="FontStyle79"/>
                <w:sz w:val="24"/>
                <w:szCs w:val="24"/>
              </w:rPr>
              <w:t>о мере проведения НОКО</w:t>
            </w:r>
          </w:p>
        </w:tc>
        <w:tc>
          <w:tcPr>
            <w:tcW w:w="2124" w:type="dxa"/>
          </w:tcPr>
          <w:p w:rsidR="00B963CA" w:rsidRPr="00B963CA" w:rsidRDefault="00B963CA" w:rsidP="00E532C1">
            <w:pPr>
              <w:pStyle w:val="Style66"/>
              <w:spacing w:line="240" w:lineRule="auto"/>
              <w:jc w:val="center"/>
              <w:rPr>
                <w:rStyle w:val="FontStyle79"/>
                <w:sz w:val="24"/>
                <w:szCs w:val="24"/>
              </w:rPr>
            </w:pPr>
            <w:proofErr w:type="gramStart"/>
            <w:r w:rsidRPr="00B963CA">
              <w:rPr>
                <w:rStyle w:val="FontStyle79"/>
                <w:sz w:val="24"/>
                <w:szCs w:val="24"/>
              </w:rPr>
              <w:t>Ответственный</w:t>
            </w:r>
            <w:proofErr w:type="gramEnd"/>
            <w:r w:rsidRPr="00B963CA">
              <w:rPr>
                <w:rStyle w:val="FontStyle79"/>
                <w:sz w:val="24"/>
                <w:szCs w:val="24"/>
              </w:rPr>
              <w:t xml:space="preserve"> за ведение сайта, администрация ОУ</w:t>
            </w:r>
          </w:p>
        </w:tc>
        <w:tc>
          <w:tcPr>
            <w:tcW w:w="4015" w:type="dxa"/>
          </w:tcPr>
          <w:p w:rsidR="00B963CA" w:rsidRPr="00B963CA" w:rsidRDefault="00B963CA" w:rsidP="00E532C1">
            <w:pPr>
              <w:rPr>
                <w:rStyle w:val="FontStyle79"/>
                <w:sz w:val="24"/>
                <w:szCs w:val="24"/>
              </w:rPr>
            </w:pPr>
            <w:r w:rsidRPr="00B963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качества, полноты </w:t>
            </w:r>
            <w:r w:rsidRPr="00B963CA">
              <w:rPr>
                <w:rStyle w:val="FontStyle79"/>
                <w:sz w:val="24"/>
                <w:szCs w:val="24"/>
              </w:rPr>
              <w:t xml:space="preserve">и актуальности информации об ОУ                       и его деятельности,  размещённой на официальном сайте ОУ  и на сайте </w:t>
            </w:r>
            <w:hyperlink r:id="rId6" w:history="1">
              <w:r w:rsidRPr="00B963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</w:p>
          <w:p w:rsidR="00B963CA" w:rsidRPr="00B963CA" w:rsidRDefault="00B963CA" w:rsidP="00E532C1">
            <w:pPr>
              <w:pStyle w:val="210"/>
              <w:shd w:val="clear" w:color="auto" w:fill="auto"/>
              <w:spacing w:after="0" w:line="240" w:lineRule="auto"/>
              <w:ind w:left="2"/>
              <w:jc w:val="both"/>
              <w:rPr>
                <w:rStyle w:val="220"/>
                <w:color w:val="000000"/>
                <w:sz w:val="24"/>
                <w:szCs w:val="24"/>
              </w:rPr>
            </w:pPr>
          </w:p>
        </w:tc>
      </w:tr>
      <w:tr w:rsidR="00E532C1" w:rsidTr="00E532C1">
        <w:trPr>
          <w:trHeight w:val="1906"/>
        </w:trPr>
        <w:tc>
          <w:tcPr>
            <w:tcW w:w="812" w:type="dxa"/>
          </w:tcPr>
          <w:p w:rsidR="00E532C1" w:rsidRDefault="00E532C1" w:rsidP="00E5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9" w:type="dxa"/>
          </w:tcPr>
          <w:p w:rsidR="00E532C1" w:rsidRDefault="00E532C1" w:rsidP="00E532C1">
            <w:pPr>
              <w:pStyle w:val="Style66"/>
              <w:widowControl/>
              <w:spacing w:line="240" w:lineRule="auto"/>
              <w:ind w:firstLine="10"/>
              <w:rPr>
                <w:rStyle w:val="FontStyle79"/>
                <w:sz w:val="24"/>
                <w:szCs w:val="24"/>
              </w:rPr>
            </w:pPr>
            <w:proofErr w:type="gramStart"/>
            <w:r w:rsidRPr="00E532C1">
              <w:rPr>
                <w:rStyle w:val="FontStyle79"/>
                <w:sz w:val="24"/>
                <w:szCs w:val="24"/>
              </w:rPr>
              <w:t>Выявление обучающихся с пробелами в знаниях и активизация работы с ними по обучению согласно индивид</w:t>
            </w:r>
            <w:r>
              <w:rPr>
                <w:rStyle w:val="FontStyle79"/>
                <w:sz w:val="24"/>
                <w:szCs w:val="24"/>
              </w:rPr>
              <w:t>уальному образовательному плану.</w:t>
            </w:r>
            <w:proofErr w:type="gramEnd"/>
          </w:p>
          <w:p w:rsidR="00E532C1" w:rsidRPr="00E532C1" w:rsidRDefault="00E532C1" w:rsidP="00E532C1">
            <w:pPr>
              <w:pStyle w:val="Style66"/>
              <w:widowControl/>
              <w:spacing w:line="240" w:lineRule="auto"/>
              <w:ind w:firstLine="10"/>
              <w:rPr>
                <w:rStyle w:val="FontStyle79"/>
                <w:sz w:val="24"/>
                <w:szCs w:val="24"/>
              </w:rPr>
            </w:pPr>
            <w:r w:rsidRPr="00E532C1">
              <w:rPr>
                <w:rStyle w:val="FontStyle79"/>
                <w:sz w:val="24"/>
                <w:szCs w:val="24"/>
              </w:rPr>
              <w:t xml:space="preserve"> Выявление </w:t>
            </w:r>
            <w:proofErr w:type="gramStart"/>
            <w:r w:rsidRPr="00E532C1">
              <w:rPr>
                <w:rStyle w:val="FontStyle79"/>
                <w:sz w:val="24"/>
                <w:szCs w:val="24"/>
              </w:rPr>
              <w:t>одарённых</w:t>
            </w:r>
            <w:proofErr w:type="gramEnd"/>
            <w:r w:rsidRPr="00E532C1">
              <w:rPr>
                <w:rStyle w:val="FontStyle79"/>
                <w:sz w:val="24"/>
                <w:szCs w:val="24"/>
              </w:rPr>
              <w:t xml:space="preserve"> обучающихся  и активизация работы с ними по обучению согласно индивид</w:t>
            </w:r>
            <w:r>
              <w:rPr>
                <w:rStyle w:val="FontStyle79"/>
                <w:sz w:val="24"/>
                <w:szCs w:val="24"/>
              </w:rPr>
              <w:t>уальному образовательному плану.</w:t>
            </w:r>
          </w:p>
        </w:tc>
        <w:tc>
          <w:tcPr>
            <w:tcW w:w="1796" w:type="dxa"/>
          </w:tcPr>
          <w:p w:rsidR="00E532C1" w:rsidRPr="00E532C1" w:rsidRDefault="00E532C1" w:rsidP="00E532C1">
            <w:pPr>
              <w:pStyle w:val="Style66"/>
              <w:widowControl/>
              <w:spacing w:line="240" w:lineRule="auto"/>
              <w:ind w:firstLine="10"/>
              <w:jc w:val="center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П</w:t>
            </w:r>
            <w:r w:rsidRPr="00E532C1">
              <w:rPr>
                <w:rStyle w:val="FontStyle79"/>
                <w:sz w:val="24"/>
                <w:szCs w:val="24"/>
              </w:rPr>
              <w:t>остоянно</w:t>
            </w:r>
          </w:p>
        </w:tc>
        <w:tc>
          <w:tcPr>
            <w:tcW w:w="2124" w:type="dxa"/>
          </w:tcPr>
          <w:p w:rsidR="00E532C1" w:rsidRDefault="00E532C1" w:rsidP="00E532C1">
            <w:pPr>
              <w:pStyle w:val="Style66"/>
              <w:widowControl/>
              <w:spacing w:line="240" w:lineRule="auto"/>
              <w:ind w:firstLine="10"/>
              <w:rPr>
                <w:rStyle w:val="FontStyle79"/>
                <w:sz w:val="24"/>
                <w:szCs w:val="24"/>
              </w:rPr>
            </w:pPr>
            <w:r w:rsidRPr="00E532C1">
              <w:rPr>
                <w:rStyle w:val="FontStyle79"/>
                <w:sz w:val="24"/>
                <w:szCs w:val="24"/>
              </w:rPr>
              <w:t>Директор</w:t>
            </w:r>
            <w:r>
              <w:rPr>
                <w:rStyle w:val="FontStyle79"/>
                <w:sz w:val="24"/>
                <w:szCs w:val="24"/>
              </w:rPr>
              <w:t xml:space="preserve"> школы</w:t>
            </w:r>
            <w:r w:rsidRPr="00E532C1">
              <w:rPr>
                <w:rStyle w:val="FontStyle79"/>
                <w:sz w:val="24"/>
                <w:szCs w:val="24"/>
              </w:rPr>
              <w:t xml:space="preserve">, зам. директора во УР, зам. директора во </w:t>
            </w:r>
            <w:r>
              <w:rPr>
                <w:rStyle w:val="FontStyle79"/>
                <w:sz w:val="24"/>
                <w:szCs w:val="24"/>
              </w:rPr>
              <w:t>В</w:t>
            </w:r>
            <w:r w:rsidRPr="00E532C1">
              <w:rPr>
                <w:rStyle w:val="FontStyle79"/>
                <w:sz w:val="24"/>
                <w:szCs w:val="24"/>
              </w:rPr>
              <w:t>Р</w:t>
            </w:r>
            <w:r>
              <w:rPr>
                <w:rStyle w:val="FontStyle79"/>
                <w:sz w:val="24"/>
                <w:szCs w:val="24"/>
              </w:rPr>
              <w:t>,</w:t>
            </w:r>
          </w:p>
          <w:p w:rsidR="00E532C1" w:rsidRPr="00E532C1" w:rsidRDefault="00E532C1" w:rsidP="00E532C1">
            <w:pPr>
              <w:pStyle w:val="Style66"/>
              <w:widowControl/>
              <w:spacing w:line="240" w:lineRule="auto"/>
              <w:ind w:firstLine="10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учителя</w:t>
            </w:r>
            <w:r w:rsidRPr="00E532C1">
              <w:rPr>
                <w:rStyle w:val="FontStyle79"/>
                <w:sz w:val="24"/>
                <w:szCs w:val="24"/>
              </w:rPr>
              <w:t>-предметники</w:t>
            </w:r>
          </w:p>
        </w:tc>
        <w:tc>
          <w:tcPr>
            <w:tcW w:w="4015" w:type="dxa"/>
          </w:tcPr>
          <w:p w:rsidR="00E532C1" w:rsidRPr="00E532C1" w:rsidRDefault="00E532C1" w:rsidP="00E532C1">
            <w:pPr>
              <w:pStyle w:val="Style66"/>
              <w:widowControl/>
              <w:spacing w:line="240" w:lineRule="auto"/>
              <w:ind w:firstLine="14"/>
              <w:rPr>
                <w:rStyle w:val="FontStyle79"/>
                <w:sz w:val="24"/>
                <w:szCs w:val="24"/>
              </w:rPr>
            </w:pPr>
            <w:r w:rsidRPr="00E532C1">
              <w:rPr>
                <w:rStyle w:val="FontStyle79"/>
                <w:sz w:val="24"/>
                <w:szCs w:val="24"/>
              </w:rPr>
              <w:t xml:space="preserve">Повышение доли получателей </w:t>
            </w:r>
          </w:p>
          <w:p w:rsidR="00E532C1" w:rsidRPr="00E532C1" w:rsidRDefault="00E532C1" w:rsidP="00E532C1">
            <w:pPr>
              <w:pStyle w:val="Style66"/>
              <w:widowControl/>
              <w:spacing w:line="240" w:lineRule="auto"/>
              <w:ind w:firstLine="14"/>
              <w:rPr>
                <w:rStyle w:val="FontStyle79"/>
                <w:sz w:val="24"/>
                <w:szCs w:val="24"/>
              </w:rPr>
            </w:pPr>
            <w:r w:rsidRPr="00E532C1">
              <w:rPr>
                <w:rStyle w:val="FontStyle79"/>
                <w:sz w:val="24"/>
                <w:szCs w:val="24"/>
              </w:rPr>
              <w:t xml:space="preserve">образовательных и воспитательных </w:t>
            </w:r>
          </w:p>
          <w:p w:rsidR="00E532C1" w:rsidRPr="00E532C1" w:rsidRDefault="00E532C1" w:rsidP="00E532C1">
            <w:pPr>
              <w:pStyle w:val="Style66"/>
              <w:widowControl/>
              <w:spacing w:line="240" w:lineRule="auto"/>
              <w:ind w:firstLine="10"/>
              <w:rPr>
                <w:rStyle w:val="FontStyle79"/>
                <w:sz w:val="24"/>
                <w:szCs w:val="24"/>
              </w:rPr>
            </w:pPr>
            <w:r w:rsidRPr="00E532C1">
              <w:rPr>
                <w:rStyle w:val="FontStyle79"/>
                <w:sz w:val="24"/>
                <w:szCs w:val="24"/>
              </w:rPr>
              <w:t xml:space="preserve">услуг, положительно оценивающих меры по совершенствованию индивидуальной работы с </w:t>
            </w:r>
            <w:proofErr w:type="gramStart"/>
            <w:r w:rsidRPr="00E532C1">
              <w:rPr>
                <w:rStyle w:val="FontStyle79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FontStyle79"/>
                <w:sz w:val="24"/>
                <w:szCs w:val="24"/>
              </w:rPr>
              <w:t>.</w:t>
            </w:r>
          </w:p>
        </w:tc>
      </w:tr>
    </w:tbl>
    <w:p w:rsidR="00680C9C" w:rsidRDefault="00680C9C" w:rsidP="004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C9C" w:rsidRDefault="00680C9C" w:rsidP="004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C9C" w:rsidRDefault="00680C9C" w:rsidP="004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C9C" w:rsidRDefault="00680C9C" w:rsidP="004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C9C" w:rsidRPr="001F435C" w:rsidRDefault="00680C9C" w:rsidP="004A5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35C" w:rsidRDefault="001F435C" w:rsidP="004A5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296" w:rsidRPr="004870E5" w:rsidRDefault="004A5296" w:rsidP="004345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5296" w:rsidRPr="004870E5" w:rsidSect="004870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930"/>
    <w:multiLevelType w:val="hybridMultilevel"/>
    <w:tmpl w:val="DCB493BC"/>
    <w:lvl w:ilvl="0" w:tplc="35CE9000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4802"/>
    <w:multiLevelType w:val="hybridMultilevel"/>
    <w:tmpl w:val="5372D420"/>
    <w:lvl w:ilvl="0" w:tplc="6D7A47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E5"/>
    <w:rsid w:val="000B2CD1"/>
    <w:rsid w:val="001E30AA"/>
    <w:rsid w:val="001F435C"/>
    <w:rsid w:val="002361F1"/>
    <w:rsid w:val="00243898"/>
    <w:rsid w:val="002F304E"/>
    <w:rsid w:val="003F391A"/>
    <w:rsid w:val="0043452F"/>
    <w:rsid w:val="004870E5"/>
    <w:rsid w:val="004A5296"/>
    <w:rsid w:val="005F75BA"/>
    <w:rsid w:val="00680C9C"/>
    <w:rsid w:val="007167D2"/>
    <w:rsid w:val="00731B57"/>
    <w:rsid w:val="007732D2"/>
    <w:rsid w:val="00797FA1"/>
    <w:rsid w:val="008058ED"/>
    <w:rsid w:val="00814612"/>
    <w:rsid w:val="0089068D"/>
    <w:rsid w:val="009213F4"/>
    <w:rsid w:val="009C6C09"/>
    <w:rsid w:val="00A04A99"/>
    <w:rsid w:val="00AC4C42"/>
    <w:rsid w:val="00B144ED"/>
    <w:rsid w:val="00B26420"/>
    <w:rsid w:val="00B6774A"/>
    <w:rsid w:val="00B963CA"/>
    <w:rsid w:val="00D12282"/>
    <w:rsid w:val="00D17C4B"/>
    <w:rsid w:val="00DE2F40"/>
    <w:rsid w:val="00DF367F"/>
    <w:rsid w:val="00E4710C"/>
    <w:rsid w:val="00E532C1"/>
    <w:rsid w:val="00E6132B"/>
    <w:rsid w:val="00EC19E1"/>
    <w:rsid w:val="00EE4EFE"/>
    <w:rsid w:val="00F35DBF"/>
    <w:rsid w:val="00F60EAD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61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locked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4710C"/>
    <w:pPr>
      <w:widowControl w:val="0"/>
      <w:shd w:val="clear" w:color="auto" w:fill="FFFFFF"/>
      <w:spacing w:after="3000" w:line="274" w:lineRule="exact"/>
    </w:pPr>
    <w:rPr>
      <w:rFonts w:ascii="Times New Roman" w:hAnsi="Times New Roman" w:cs="Times New Roman"/>
    </w:rPr>
  </w:style>
  <w:style w:type="character" w:customStyle="1" w:styleId="211">
    <w:name w:val="Основной текст (2) + 11"/>
    <w:aliases w:val="5 pt,Полужирный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3,Полужирный3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361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6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8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3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0">
    <w:name w:val="Основной текст (2)2"/>
    <w:basedOn w:val="21"/>
    <w:uiPriority w:val="99"/>
    <w:rsid w:val="000B2CD1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ArialNarrow1">
    <w:name w:val="Основной текст (2) + Arial Narrow1"/>
    <w:aliases w:val="4,5 pt2"/>
    <w:basedOn w:val="21"/>
    <w:uiPriority w:val="99"/>
    <w:rsid w:val="00F35DBF"/>
    <w:rPr>
      <w:rFonts w:ascii="Arial Narrow" w:hAnsi="Arial Narrow" w:cs="Arial Narrow"/>
      <w:sz w:val="9"/>
      <w:szCs w:val="9"/>
      <w:u w:val="none"/>
      <w:shd w:val="clear" w:color="auto" w:fill="FFFFFF"/>
    </w:rPr>
  </w:style>
  <w:style w:type="character" w:customStyle="1" w:styleId="FontStyle13">
    <w:name w:val="Font Style13"/>
    <w:uiPriority w:val="99"/>
    <w:rsid w:val="00B963CA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CA"/>
    <w:rPr>
      <w:rFonts w:ascii="Tahoma" w:hAnsi="Tahoma" w:cs="Tahoma"/>
      <w:sz w:val="16"/>
      <w:szCs w:val="16"/>
    </w:rPr>
  </w:style>
  <w:style w:type="character" w:customStyle="1" w:styleId="FontStyle79">
    <w:name w:val="Font Style79"/>
    <w:basedOn w:val="a0"/>
    <w:rsid w:val="00B963CA"/>
    <w:rPr>
      <w:rFonts w:ascii="Times New Roman" w:hAnsi="Times New Roman" w:cs="Times New Roman"/>
      <w:sz w:val="26"/>
      <w:szCs w:val="26"/>
    </w:rPr>
  </w:style>
  <w:style w:type="paragraph" w:customStyle="1" w:styleId="Style66">
    <w:name w:val="Style66"/>
    <w:basedOn w:val="a"/>
    <w:rsid w:val="00B963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63CA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7167D2"/>
    <w:pPr>
      <w:spacing w:after="0" w:line="240" w:lineRule="auto"/>
      <w:ind w:left="-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16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167D2"/>
    <w:pPr>
      <w:ind w:left="720"/>
      <w:contextualSpacing/>
    </w:pPr>
  </w:style>
  <w:style w:type="paragraph" w:styleId="a9">
    <w:name w:val="Title"/>
    <w:basedOn w:val="a"/>
    <w:link w:val="aa"/>
    <w:qFormat/>
    <w:rsid w:val="00D17C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D17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61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locked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E4710C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4710C"/>
    <w:pPr>
      <w:widowControl w:val="0"/>
      <w:shd w:val="clear" w:color="auto" w:fill="FFFFFF"/>
      <w:spacing w:after="3000" w:line="274" w:lineRule="exact"/>
    </w:pPr>
    <w:rPr>
      <w:rFonts w:ascii="Times New Roman" w:hAnsi="Times New Roman" w:cs="Times New Roman"/>
    </w:rPr>
  </w:style>
  <w:style w:type="character" w:customStyle="1" w:styleId="211">
    <w:name w:val="Основной текст (2) + 11"/>
    <w:aliases w:val="5 pt,Полужирный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3,Полужирный3"/>
    <w:basedOn w:val="21"/>
    <w:uiPriority w:val="99"/>
    <w:rsid w:val="0043452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361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68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8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3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0">
    <w:name w:val="Основной текст (2)2"/>
    <w:basedOn w:val="21"/>
    <w:uiPriority w:val="99"/>
    <w:rsid w:val="000B2CD1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ArialNarrow1">
    <w:name w:val="Основной текст (2) + Arial Narrow1"/>
    <w:aliases w:val="4,5 pt2"/>
    <w:basedOn w:val="21"/>
    <w:uiPriority w:val="99"/>
    <w:rsid w:val="00F35DBF"/>
    <w:rPr>
      <w:rFonts w:ascii="Arial Narrow" w:hAnsi="Arial Narrow" w:cs="Arial Narrow"/>
      <w:sz w:val="9"/>
      <w:szCs w:val="9"/>
      <w:u w:val="none"/>
      <w:shd w:val="clear" w:color="auto" w:fill="FFFFFF"/>
    </w:rPr>
  </w:style>
  <w:style w:type="character" w:customStyle="1" w:styleId="FontStyle13">
    <w:name w:val="Font Style13"/>
    <w:uiPriority w:val="99"/>
    <w:rsid w:val="00B963CA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CA"/>
    <w:rPr>
      <w:rFonts w:ascii="Tahoma" w:hAnsi="Tahoma" w:cs="Tahoma"/>
      <w:sz w:val="16"/>
      <w:szCs w:val="16"/>
    </w:rPr>
  </w:style>
  <w:style w:type="character" w:customStyle="1" w:styleId="FontStyle79">
    <w:name w:val="Font Style79"/>
    <w:basedOn w:val="a0"/>
    <w:rsid w:val="00B963CA"/>
    <w:rPr>
      <w:rFonts w:ascii="Times New Roman" w:hAnsi="Times New Roman" w:cs="Times New Roman"/>
      <w:sz w:val="26"/>
      <w:szCs w:val="26"/>
    </w:rPr>
  </w:style>
  <w:style w:type="paragraph" w:customStyle="1" w:styleId="Style66">
    <w:name w:val="Style66"/>
    <w:basedOn w:val="a"/>
    <w:rsid w:val="00B963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963CA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7167D2"/>
    <w:pPr>
      <w:spacing w:after="0" w:line="240" w:lineRule="auto"/>
      <w:ind w:left="-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16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167D2"/>
    <w:pPr>
      <w:ind w:left="720"/>
      <w:contextualSpacing/>
    </w:pPr>
  </w:style>
  <w:style w:type="paragraph" w:styleId="a9">
    <w:name w:val="Title"/>
    <w:basedOn w:val="a"/>
    <w:link w:val="aa"/>
    <w:qFormat/>
    <w:rsid w:val="00D17C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D17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cp:lastPrinted>2019-03-13T10:39:00Z</cp:lastPrinted>
  <dcterms:created xsi:type="dcterms:W3CDTF">2019-03-13T10:39:00Z</dcterms:created>
  <dcterms:modified xsi:type="dcterms:W3CDTF">2019-03-13T10:42:00Z</dcterms:modified>
</cp:coreProperties>
</file>